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1A8D" w14:textId="2F92F543" w:rsidR="004271A0" w:rsidRDefault="004635F5" w:rsidP="004271A0">
      <w:pPr>
        <w:jc w:val="center"/>
        <w:rPr>
          <w:rFonts w:asciiTheme="minorHAnsi" w:hAnsiTheme="minorHAnsi" w:cstheme="minorHAnsi"/>
        </w:rPr>
      </w:pPr>
      <w:r w:rsidRPr="004271A0">
        <w:rPr>
          <w:rFonts w:asciiTheme="minorHAnsi" w:hAnsiTheme="minorHAnsi" w:cstheme="minorHAnsi"/>
        </w:rPr>
        <w:t xml:space="preserve">REQUEST FOR </w:t>
      </w:r>
      <w:r w:rsidR="00471686" w:rsidRPr="004271A0">
        <w:rPr>
          <w:rFonts w:asciiTheme="minorHAnsi" w:hAnsiTheme="minorHAnsi" w:cstheme="minorHAnsi"/>
        </w:rPr>
        <w:t>PROPOSALS</w:t>
      </w:r>
      <w:bookmarkStart w:id="0" w:name="_Hlk149291119"/>
      <w:bookmarkStart w:id="1" w:name="_Hlk177660019"/>
    </w:p>
    <w:p w14:paraId="7B047873" w14:textId="060839D7" w:rsidR="0068522B" w:rsidRPr="0068522B" w:rsidRDefault="0068522B" w:rsidP="004271A0">
      <w:pPr>
        <w:jc w:val="center"/>
        <w:rPr>
          <w:b/>
          <w:bCs/>
        </w:rPr>
      </w:pPr>
      <w:r w:rsidRPr="0068522B">
        <w:rPr>
          <w:rFonts w:asciiTheme="minorHAnsi" w:hAnsiTheme="minorHAnsi" w:cstheme="minorHAnsi"/>
          <w:b/>
          <w:bCs/>
        </w:rPr>
        <w:t>Wayfinding Signage</w:t>
      </w:r>
    </w:p>
    <w:p w14:paraId="5491851D" w14:textId="4297414E" w:rsidR="004271A0" w:rsidRPr="00BF3565" w:rsidRDefault="004271A0" w:rsidP="004271A0">
      <w:pPr>
        <w:tabs>
          <w:tab w:val="center" w:pos="4680"/>
        </w:tabs>
        <w:ind w:left="-720" w:right="-720"/>
        <w:jc w:val="center"/>
        <w:outlineLvl w:val="0"/>
        <w:rPr>
          <w:b/>
          <w:snapToGrid w:val="0"/>
        </w:rPr>
      </w:pPr>
      <w:r w:rsidRPr="004271A0">
        <w:rPr>
          <w:b/>
          <w:snapToGrid w:val="0"/>
        </w:rPr>
        <w:t>RFP</w:t>
      </w:r>
      <w:r w:rsidRPr="00BF3565">
        <w:rPr>
          <w:b/>
          <w:snapToGrid w:val="0"/>
        </w:rPr>
        <w:t xml:space="preserve"> # 2025-00</w:t>
      </w:r>
      <w:r w:rsidR="00EF5595">
        <w:rPr>
          <w:b/>
          <w:snapToGrid w:val="0"/>
        </w:rPr>
        <w:t>9</w:t>
      </w:r>
    </w:p>
    <w:bookmarkEnd w:id="0"/>
    <w:p w14:paraId="454A2B75" w14:textId="0EC2C558" w:rsidR="00817AB0" w:rsidRPr="00817AB0" w:rsidRDefault="00817AB0" w:rsidP="00817AB0">
      <w:pPr>
        <w:tabs>
          <w:tab w:val="center" w:pos="4680"/>
        </w:tabs>
        <w:ind w:left="-720" w:right="-720"/>
        <w:jc w:val="center"/>
        <w:outlineLvl w:val="0"/>
        <w:rPr>
          <w:b/>
          <w:snapToGrid w:val="0"/>
        </w:rPr>
      </w:pPr>
    </w:p>
    <w:bookmarkEnd w:id="1"/>
    <w:p w14:paraId="23CBC617" w14:textId="77777777" w:rsidR="00817AB0" w:rsidRDefault="00817AB0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0AD9BF3F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F058FF">
        <w:rPr>
          <w:b/>
          <w:bCs/>
          <w:sz w:val="20"/>
          <w:szCs w:val="20"/>
        </w:rPr>
        <w:t>Octobe</w:t>
      </w:r>
      <w:r w:rsidR="001E63DE">
        <w:rPr>
          <w:b/>
          <w:bCs/>
          <w:sz w:val="20"/>
          <w:szCs w:val="20"/>
        </w:rPr>
        <w:t xml:space="preserve">r </w:t>
      </w:r>
      <w:r w:rsidR="00C65A0C">
        <w:rPr>
          <w:b/>
          <w:bCs/>
          <w:sz w:val="20"/>
          <w:szCs w:val="20"/>
        </w:rPr>
        <w:t>2</w:t>
      </w:r>
      <w:r w:rsidR="00EF5595">
        <w:rPr>
          <w:b/>
          <w:bCs/>
          <w:sz w:val="20"/>
          <w:szCs w:val="20"/>
        </w:rPr>
        <w:t>5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EF5595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3BFD87F8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</w:t>
      </w:r>
      <w:r w:rsidR="00F058F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F058FF">
        <w:rPr>
          <w:sz w:val="20"/>
          <w:szCs w:val="20"/>
        </w:rPr>
        <w:t xml:space="preserve"> </w:t>
      </w:r>
      <w:r w:rsidR="004271A0">
        <w:rPr>
          <w:sz w:val="20"/>
          <w:szCs w:val="20"/>
        </w:rPr>
        <w:t>10/</w:t>
      </w:r>
      <w:r w:rsidR="00EF5595">
        <w:rPr>
          <w:sz w:val="20"/>
          <w:szCs w:val="20"/>
        </w:rPr>
        <w:t>9</w:t>
      </w:r>
      <w:r w:rsidR="004271A0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10</w:t>
      </w:r>
      <w:r w:rsidR="001E63DE">
        <w:rPr>
          <w:sz w:val="20"/>
          <w:szCs w:val="20"/>
        </w:rPr>
        <w:t>/</w:t>
      </w:r>
      <w:r w:rsidR="00EF5595">
        <w:rPr>
          <w:sz w:val="20"/>
          <w:szCs w:val="20"/>
        </w:rPr>
        <w:t>16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381622CA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4271A0">
        <w:rPr>
          <w:sz w:val="20"/>
          <w:szCs w:val="20"/>
        </w:rPr>
        <w:t>10</w:t>
      </w:r>
      <w:r w:rsidR="001E63DE">
        <w:rPr>
          <w:sz w:val="20"/>
          <w:szCs w:val="20"/>
        </w:rPr>
        <w:t>/</w:t>
      </w:r>
      <w:r w:rsidR="00EF5595">
        <w:rPr>
          <w:sz w:val="20"/>
          <w:szCs w:val="20"/>
        </w:rPr>
        <w:t>9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10</w:t>
      </w:r>
      <w:r w:rsidR="009F2962">
        <w:rPr>
          <w:sz w:val="20"/>
          <w:szCs w:val="20"/>
        </w:rPr>
        <w:t>/</w:t>
      </w:r>
      <w:r w:rsidR="00EF5595">
        <w:rPr>
          <w:sz w:val="20"/>
          <w:szCs w:val="20"/>
        </w:rPr>
        <w:t>16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A3791"/>
    <w:rsid w:val="001E63DE"/>
    <w:rsid w:val="002046A8"/>
    <w:rsid w:val="00223CF4"/>
    <w:rsid w:val="00294512"/>
    <w:rsid w:val="0029639F"/>
    <w:rsid w:val="003459A4"/>
    <w:rsid w:val="00390267"/>
    <w:rsid w:val="003C277E"/>
    <w:rsid w:val="003F0E17"/>
    <w:rsid w:val="003F0F75"/>
    <w:rsid w:val="004130AE"/>
    <w:rsid w:val="004271A0"/>
    <w:rsid w:val="00427690"/>
    <w:rsid w:val="00431AE6"/>
    <w:rsid w:val="00433F94"/>
    <w:rsid w:val="004349B5"/>
    <w:rsid w:val="00445355"/>
    <w:rsid w:val="004542C8"/>
    <w:rsid w:val="004635F5"/>
    <w:rsid w:val="00464B07"/>
    <w:rsid w:val="00471686"/>
    <w:rsid w:val="004A2482"/>
    <w:rsid w:val="00525D8B"/>
    <w:rsid w:val="00525E44"/>
    <w:rsid w:val="00560979"/>
    <w:rsid w:val="005B7E7F"/>
    <w:rsid w:val="00605C15"/>
    <w:rsid w:val="006734C0"/>
    <w:rsid w:val="0068522B"/>
    <w:rsid w:val="006A6BDB"/>
    <w:rsid w:val="0071420F"/>
    <w:rsid w:val="0072446C"/>
    <w:rsid w:val="0074732D"/>
    <w:rsid w:val="0080347A"/>
    <w:rsid w:val="00817AB0"/>
    <w:rsid w:val="00842402"/>
    <w:rsid w:val="00873BA8"/>
    <w:rsid w:val="008A5CE0"/>
    <w:rsid w:val="008C3831"/>
    <w:rsid w:val="008F31D2"/>
    <w:rsid w:val="009314CA"/>
    <w:rsid w:val="009659BF"/>
    <w:rsid w:val="00983C77"/>
    <w:rsid w:val="0099739A"/>
    <w:rsid w:val="009F2962"/>
    <w:rsid w:val="00B8254C"/>
    <w:rsid w:val="00BA1008"/>
    <w:rsid w:val="00BC302E"/>
    <w:rsid w:val="00C16B67"/>
    <w:rsid w:val="00C172A0"/>
    <w:rsid w:val="00C34441"/>
    <w:rsid w:val="00C52EC7"/>
    <w:rsid w:val="00C61DBB"/>
    <w:rsid w:val="00C65A0C"/>
    <w:rsid w:val="00C674FB"/>
    <w:rsid w:val="00C9404C"/>
    <w:rsid w:val="00CA202C"/>
    <w:rsid w:val="00CB56CC"/>
    <w:rsid w:val="00CF678D"/>
    <w:rsid w:val="00D57092"/>
    <w:rsid w:val="00DF022E"/>
    <w:rsid w:val="00DF5C43"/>
    <w:rsid w:val="00DF759E"/>
    <w:rsid w:val="00E20656"/>
    <w:rsid w:val="00E30415"/>
    <w:rsid w:val="00E367D8"/>
    <w:rsid w:val="00E67169"/>
    <w:rsid w:val="00E916E1"/>
    <w:rsid w:val="00E93007"/>
    <w:rsid w:val="00EE3120"/>
    <w:rsid w:val="00EE74DD"/>
    <w:rsid w:val="00EF5595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C65A0C"/>
    <w:pPr>
      <w:widowControl w:val="0"/>
      <w:autoSpaceDE w:val="0"/>
      <w:autoSpaceDN w:val="0"/>
      <w:ind w:left="286" w:right="2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5A0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3</cp:revision>
  <dcterms:created xsi:type="dcterms:W3CDTF">2024-10-04T17:14:00Z</dcterms:created>
  <dcterms:modified xsi:type="dcterms:W3CDTF">2024-10-04T17:16:00Z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